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BB" w:rsidRPr="008147BB" w:rsidRDefault="008147BB" w:rsidP="008147B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8147BB" w:rsidRPr="008147BB" w:rsidRDefault="008147BB" w:rsidP="008147B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8147BB" w:rsidRPr="008147BB" w:rsidRDefault="008147BB" w:rsidP="008147BB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8147BB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8147BB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Regular Meeting</w:t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 xml:space="preserve">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</w:t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May 23rd</w:t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>, 2016</w:t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>6:30pm</w:t>
      </w:r>
      <w:r w:rsidRPr="008147BB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8147BB" w:rsidRPr="008147BB" w:rsidRDefault="008147BB" w:rsidP="008147BB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</w:t>
      </w:r>
      <w:r w:rsidRPr="008147BB">
        <w:rPr>
          <w:rFonts w:ascii="Calibri" w:eastAsia="Times New Roman" w:hAnsi="Calibri" w:cs="Times New Roman"/>
          <w:b/>
          <w:sz w:val="20"/>
          <w:szCs w:val="20"/>
        </w:rPr>
        <w:t xml:space="preserve">       A</w:t>
      </w: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GENDA                                            </w:t>
      </w:r>
    </w:p>
    <w:p w:rsidR="008147BB" w:rsidRPr="008147BB" w:rsidRDefault="008147BB" w:rsidP="008147BB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8147BB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8147BB" w:rsidRPr="008147BB" w:rsidRDefault="008147BB" w:rsidP="00814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8147BB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8147BB" w:rsidRPr="008147BB" w:rsidRDefault="008147BB" w:rsidP="008147BB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8147BB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8147BB" w:rsidRPr="008147BB" w:rsidRDefault="008147BB" w:rsidP="008147B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8147BB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8147BB" w:rsidRPr="008147BB" w:rsidRDefault="008147BB" w:rsidP="008147BB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8147BB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May 9</w:t>
      </w:r>
      <w:r w:rsidRPr="008147BB">
        <w:rPr>
          <w:rFonts w:ascii="Calibri" w:eastAsia="Times New Roman" w:hAnsi="Calibri" w:cs="Times New Roman"/>
          <w:snapToGrid w:val="0"/>
          <w:sz w:val="20"/>
          <w:szCs w:val="20"/>
        </w:rPr>
        <w:t xml:space="preserve">th Regular Council Meeting Minutes </w:t>
      </w:r>
    </w:p>
    <w:p w:rsidR="008147BB" w:rsidRPr="008147BB" w:rsidRDefault="008147BB" w:rsidP="008147BB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8147BB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8147BB" w:rsidRPr="008147BB" w:rsidRDefault="008147BB" w:rsidP="008147B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8147BB" w:rsidRDefault="008147BB" w:rsidP="008147B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>ITEM 7</w:t>
      </w:r>
      <w:r w:rsidR="0049306D">
        <w:rPr>
          <w:rFonts w:ascii="Calibri" w:eastAsia="Times New Roman" w:hAnsi="Calibri" w:cs="Times New Roman"/>
          <w:snapToGrid w:val="0"/>
          <w:sz w:val="20"/>
          <w:szCs w:val="20"/>
        </w:rPr>
        <w:t>:              Signing of Warrant for School Budget Validation</w:t>
      </w:r>
    </w:p>
    <w:p w:rsidR="0049306D" w:rsidRDefault="0049306D" w:rsidP="008147B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9306D">
        <w:rPr>
          <w:rFonts w:ascii="Calibri" w:eastAsia="Times New Roman" w:hAnsi="Calibri" w:cs="Times New Roman"/>
          <w:b/>
          <w:snapToGrid w:val="0"/>
          <w:sz w:val="20"/>
          <w:szCs w:val="20"/>
        </w:rPr>
        <w:t>ITEM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Pr="0049306D">
        <w:rPr>
          <w:rFonts w:ascii="Calibri" w:eastAsia="Times New Roman" w:hAnsi="Calibri" w:cs="Times New Roman"/>
          <w:b/>
          <w:snapToGrid w:val="0"/>
          <w:sz w:val="20"/>
          <w:szCs w:val="20"/>
        </w:rPr>
        <w:t>8: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June 14</w:t>
      </w:r>
      <w:r w:rsidRPr="0049306D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Council Meeting Discussion</w:t>
      </w:r>
    </w:p>
    <w:p w:rsidR="0049306D" w:rsidRDefault="0049306D" w:rsidP="008147B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49306D">
        <w:rPr>
          <w:rFonts w:ascii="Calibri" w:eastAsia="Times New Roman" w:hAnsi="Calibri" w:cs="Times New Roman"/>
          <w:b/>
          <w:snapToGrid w:val="0"/>
          <w:sz w:val="20"/>
          <w:szCs w:val="20"/>
        </w:rPr>
        <w:t>ITEM 9: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Capital Highway Maintenance Discussion</w:t>
      </w:r>
    </w:p>
    <w:p w:rsidR="008147BB" w:rsidRPr="008147BB" w:rsidRDefault="008147BB" w:rsidP="008147B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8147BB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8147BB" w:rsidRDefault="0049306D" w:rsidP="008147B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</w:t>
      </w:r>
      <w:r w:rsidRPr="0049306D">
        <w:rPr>
          <w:rFonts w:ascii="Calibri" w:eastAsia="Times New Roman" w:hAnsi="Calibri" w:cs="Times New Roman"/>
          <w:snapToGrid w:val="0"/>
          <w:sz w:val="20"/>
          <w:szCs w:val="20"/>
        </w:rPr>
        <w:t>:            Water District Trustees Update</w:t>
      </w:r>
    </w:p>
    <w:p w:rsidR="0049306D" w:rsidRDefault="0049306D" w:rsidP="008147B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Pr="0049306D">
        <w:rPr>
          <w:rFonts w:ascii="Calibri" w:eastAsia="Times New Roman" w:hAnsi="Calibri" w:cs="Times New Roman"/>
          <w:snapToGrid w:val="0"/>
          <w:sz w:val="20"/>
          <w:szCs w:val="20"/>
        </w:rPr>
        <w:t>:            Community Center Redevelopment Committee Update</w:t>
      </w:r>
    </w:p>
    <w:p w:rsidR="0049306D" w:rsidRDefault="0049306D" w:rsidP="008147B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Pr="0049306D">
        <w:rPr>
          <w:rFonts w:ascii="Calibri" w:eastAsia="Times New Roman" w:hAnsi="Calibri" w:cs="Times New Roman"/>
          <w:snapToGrid w:val="0"/>
          <w:sz w:val="20"/>
          <w:szCs w:val="20"/>
        </w:rPr>
        <w:t>:            FY 15/16 -Council Goals and Objectives Review</w:t>
      </w:r>
    </w:p>
    <w:p w:rsidR="0049306D" w:rsidRPr="0049306D" w:rsidRDefault="0049306D" w:rsidP="008147B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Executive Session 1 MRSA - 405 (6</w:t>
      </w:r>
      <w:proofErr w:type="gramStart"/>
      <w:r>
        <w:rPr>
          <w:rFonts w:ascii="Calibri" w:eastAsia="Times New Roman" w:hAnsi="Calibri" w:cs="Times New Roman"/>
          <w:snapToGrid w:val="0"/>
          <w:sz w:val="20"/>
          <w:szCs w:val="20"/>
        </w:rPr>
        <w:t>)</w:t>
      </w:r>
      <w:bookmarkStart w:id="0" w:name="_GoBack"/>
      <w:bookmarkEnd w:id="0"/>
      <w:r w:rsidRPr="0049306D">
        <w:rPr>
          <w:rFonts w:ascii="Calibri" w:eastAsia="Times New Roman" w:hAnsi="Calibri" w:cs="Times New Roman"/>
          <w:snapToGrid w:val="0"/>
          <w:sz w:val="20"/>
          <w:szCs w:val="20"/>
        </w:rPr>
        <w:t>(</w:t>
      </w:r>
      <w:proofErr w:type="gramEnd"/>
      <w:r w:rsidRPr="0049306D">
        <w:rPr>
          <w:rFonts w:ascii="Calibri" w:eastAsia="Times New Roman" w:hAnsi="Calibri" w:cs="Times New Roman"/>
          <w:snapToGrid w:val="0"/>
          <w:sz w:val="20"/>
          <w:szCs w:val="20"/>
        </w:rPr>
        <w:t>F)- Discussion of confidential records</w:t>
      </w:r>
    </w:p>
    <w:p w:rsidR="008147BB" w:rsidRPr="008147BB" w:rsidRDefault="0049306D" w:rsidP="008147BB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8147BB"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</w:t>
      </w:r>
      <w:r w:rsidR="008147BB" w:rsidRPr="008147BB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Manager’s Report </w:t>
      </w:r>
    </w:p>
    <w:p w:rsidR="008147BB" w:rsidRPr="008147BB" w:rsidRDefault="0049306D" w:rsidP="008147BB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8147BB"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8147BB" w:rsidRPr="008147BB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8147BB" w:rsidRPr="008147BB" w:rsidRDefault="0049306D" w:rsidP="008147B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8147BB"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8147BB" w:rsidRPr="008147BB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8147BB" w:rsidRDefault="0049306D" w:rsidP="008147B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8147BB" w:rsidRPr="008147BB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8147BB" w:rsidRPr="008147BB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</w:t>
      </w:r>
      <w:r w:rsidR="008147BB">
        <w:rPr>
          <w:rFonts w:ascii="Calibri" w:eastAsia="Times New Roman" w:hAnsi="Calibri" w:cs="Times New Roman"/>
          <w:snapToGrid w:val="0"/>
          <w:sz w:val="20"/>
          <w:szCs w:val="20"/>
        </w:rPr>
        <w:t xml:space="preserve"> Warrant #22 and Town Payroll #23, School Payroll Warrant #24 and AP School Warrant #24</w:t>
      </w:r>
      <w:r w:rsidR="008147BB" w:rsidRPr="008147BB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8147BB" w:rsidRPr="008147BB" w:rsidRDefault="0049306D" w:rsidP="008147BB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ITEM 18:           </w:t>
      </w:r>
      <w:r w:rsidR="008147BB" w:rsidRPr="008147BB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8147BB" w:rsidRPr="008147BB" w:rsidRDefault="008147BB" w:rsidP="008147BB">
      <w:pPr>
        <w:rPr>
          <w:sz w:val="24"/>
          <w:szCs w:val="24"/>
          <w:lang w:val="en-GB"/>
        </w:rPr>
      </w:pPr>
    </w:p>
    <w:p w:rsidR="008147BB" w:rsidRPr="008147BB" w:rsidRDefault="008147BB" w:rsidP="008147BB">
      <w:pPr>
        <w:rPr>
          <w:sz w:val="24"/>
          <w:szCs w:val="24"/>
          <w:lang w:val="en-GB"/>
        </w:rPr>
      </w:pPr>
    </w:p>
    <w:p w:rsidR="008147BB" w:rsidRPr="008147BB" w:rsidRDefault="008147BB" w:rsidP="008147BB">
      <w:pPr>
        <w:rPr>
          <w:lang w:val="en-GB"/>
        </w:rPr>
      </w:pPr>
    </w:p>
    <w:p w:rsidR="008147BB" w:rsidRPr="008147BB" w:rsidRDefault="008147BB" w:rsidP="008147BB">
      <w:pPr>
        <w:rPr>
          <w:lang w:val="en-GB"/>
        </w:rPr>
      </w:pPr>
    </w:p>
    <w:p w:rsidR="008147BB" w:rsidRPr="008147BB" w:rsidRDefault="008147BB" w:rsidP="008147BB">
      <w:pPr>
        <w:rPr>
          <w:lang w:val="en-GB"/>
        </w:rPr>
      </w:pPr>
    </w:p>
    <w:p w:rsidR="008147BB" w:rsidRPr="008147BB" w:rsidRDefault="008147BB" w:rsidP="008147BB">
      <w:pPr>
        <w:rPr>
          <w:lang w:val="en-GB"/>
        </w:rPr>
      </w:pPr>
    </w:p>
    <w:p w:rsidR="008147BB" w:rsidRPr="008147BB" w:rsidRDefault="008147BB" w:rsidP="008147BB">
      <w:pPr>
        <w:rPr>
          <w:lang w:val="en-GB"/>
        </w:rPr>
      </w:pPr>
    </w:p>
    <w:p w:rsidR="008147BB" w:rsidRPr="008147BB" w:rsidRDefault="008147BB" w:rsidP="008147BB">
      <w:pPr>
        <w:rPr>
          <w:lang w:val="en-GB"/>
        </w:rPr>
      </w:pPr>
    </w:p>
    <w:p w:rsidR="008147BB" w:rsidRPr="008147BB" w:rsidRDefault="008147BB" w:rsidP="008147BB">
      <w:pPr>
        <w:rPr>
          <w:lang w:val="en-GB"/>
        </w:rPr>
      </w:pPr>
    </w:p>
    <w:p w:rsidR="008147BB" w:rsidRPr="008147BB" w:rsidRDefault="008147BB" w:rsidP="008147BB">
      <w:pPr>
        <w:rPr>
          <w:lang w:val="en-GB"/>
        </w:rPr>
      </w:pPr>
    </w:p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8147BB" w:rsidRPr="008147BB" w:rsidRDefault="008147BB" w:rsidP="008147BB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AF" w:rsidRDefault="008257AF">
      <w:pPr>
        <w:spacing w:after="0" w:line="240" w:lineRule="auto"/>
      </w:pPr>
      <w:r>
        <w:separator/>
      </w:r>
    </w:p>
  </w:endnote>
  <w:endnote w:type="continuationSeparator" w:id="0">
    <w:p w:rsidR="008257AF" w:rsidRDefault="0082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8257AF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8147BB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8147BB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8147BB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8147BB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8147BB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8257AF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8147BB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8147BB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8147BB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8147BB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8147BB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8257AF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8147BB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8147BB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8147BB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8147BB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8147BB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8257AF" w:rsidP="009271AF">
          <w:pPr>
            <w:pStyle w:val="Footer"/>
            <w:jc w:val="center"/>
          </w:pPr>
        </w:p>
      </w:tc>
    </w:tr>
  </w:tbl>
  <w:p w:rsidR="00820CDD" w:rsidRDefault="008257AF" w:rsidP="009271AF">
    <w:pPr>
      <w:pStyle w:val="Footer"/>
      <w:jc w:val="center"/>
    </w:pPr>
  </w:p>
  <w:p w:rsidR="00820CDD" w:rsidRDefault="00825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AF" w:rsidRDefault="008257AF">
      <w:pPr>
        <w:spacing w:after="0" w:line="240" w:lineRule="auto"/>
      </w:pPr>
      <w:r>
        <w:separator/>
      </w:r>
    </w:p>
  </w:footnote>
  <w:footnote w:type="continuationSeparator" w:id="0">
    <w:p w:rsidR="008257AF" w:rsidRDefault="0082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8147B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B82648" wp14:editId="22A177EB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BB"/>
    <w:rsid w:val="000053B2"/>
    <w:rsid w:val="00022CBE"/>
    <w:rsid w:val="00040C0D"/>
    <w:rsid w:val="00045C8F"/>
    <w:rsid w:val="000503B1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1B1BC8"/>
    <w:rsid w:val="001B7FAB"/>
    <w:rsid w:val="00235A70"/>
    <w:rsid w:val="00247E75"/>
    <w:rsid w:val="002511ED"/>
    <w:rsid w:val="0025202F"/>
    <w:rsid w:val="00253DA9"/>
    <w:rsid w:val="00254A9F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1C92"/>
    <w:rsid w:val="00317A65"/>
    <w:rsid w:val="00334988"/>
    <w:rsid w:val="00364DC7"/>
    <w:rsid w:val="0036730F"/>
    <w:rsid w:val="00384063"/>
    <w:rsid w:val="003C4C2C"/>
    <w:rsid w:val="003D74A4"/>
    <w:rsid w:val="003E49B6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9306D"/>
    <w:rsid w:val="004A2A19"/>
    <w:rsid w:val="004B12DC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7700B"/>
    <w:rsid w:val="005822ED"/>
    <w:rsid w:val="00585200"/>
    <w:rsid w:val="005A03CD"/>
    <w:rsid w:val="005F1168"/>
    <w:rsid w:val="005F4210"/>
    <w:rsid w:val="005F508A"/>
    <w:rsid w:val="005F73D0"/>
    <w:rsid w:val="00607ACF"/>
    <w:rsid w:val="00624447"/>
    <w:rsid w:val="006311F6"/>
    <w:rsid w:val="00660BFD"/>
    <w:rsid w:val="00670119"/>
    <w:rsid w:val="00691B80"/>
    <w:rsid w:val="006B2D52"/>
    <w:rsid w:val="006B6F7F"/>
    <w:rsid w:val="006F2937"/>
    <w:rsid w:val="00701627"/>
    <w:rsid w:val="00705D54"/>
    <w:rsid w:val="007077E1"/>
    <w:rsid w:val="0073414A"/>
    <w:rsid w:val="00737612"/>
    <w:rsid w:val="0075563B"/>
    <w:rsid w:val="00763EB8"/>
    <w:rsid w:val="00790BA3"/>
    <w:rsid w:val="00791C57"/>
    <w:rsid w:val="007B0885"/>
    <w:rsid w:val="007E0839"/>
    <w:rsid w:val="007E1EB7"/>
    <w:rsid w:val="007F69D5"/>
    <w:rsid w:val="0080756F"/>
    <w:rsid w:val="008147BB"/>
    <w:rsid w:val="008257AF"/>
    <w:rsid w:val="00840F20"/>
    <w:rsid w:val="0088788B"/>
    <w:rsid w:val="008C5612"/>
    <w:rsid w:val="0090194E"/>
    <w:rsid w:val="00914E38"/>
    <w:rsid w:val="00925FF5"/>
    <w:rsid w:val="00964D8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348F2"/>
    <w:rsid w:val="00A514C3"/>
    <w:rsid w:val="00A52C14"/>
    <w:rsid w:val="00A61D0C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D0F86"/>
    <w:rsid w:val="00BF1F6E"/>
    <w:rsid w:val="00BF2FD5"/>
    <w:rsid w:val="00C27712"/>
    <w:rsid w:val="00C32E36"/>
    <w:rsid w:val="00C75DD0"/>
    <w:rsid w:val="00C777C5"/>
    <w:rsid w:val="00C84746"/>
    <w:rsid w:val="00CA0078"/>
    <w:rsid w:val="00CA0336"/>
    <w:rsid w:val="00CA0B79"/>
    <w:rsid w:val="00CD407D"/>
    <w:rsid w:val="00CD7E83"/>
    <w:rsid w:val="00CE739E"/>
    <w:rsid w:val="00CF3686"/>
    <w:rsid w:val="00CF75B1"/>
    <w:rsid w:val="00D01432"/>
    <w:rsid w:val="00D17FBD"/>
    <w:rsid w:val="00D2514B"/>
    <w:rsid w:val="00D36035"/>
    <w:rsid w:val="00D51E06"/>
    <w:rsid w:val="00D54ECA"/>
    <w:rsid w:val="00D6574A"/>
    <w:rsid w:val="00D71AB1"/>
    <w:rsid w:val="00D90FC5"/>
    <w:rsid w:val="00DB33A3"/>
    <w:rsid w:val="00DB40B7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36AC6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1ED8C-B35C-4EED-B90B-3B6F5E77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7B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147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7B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147BB"/>
    <w:rPr>
      <w:lang w:val="en-GB"/>
    </w:rPr>
  </w:style>
  <w:style w:type="table" w:styleId="TableGrid">
    <w:name w:val="Table Grid"/>
    <w:basedOn w:val="TableNormal"/>
    <w:uiPriority w:val="39"/>
    <w:rsid w:val="0081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dcterms:created xsi:type="dcterms:W3CDTF">2016-05-10T12:33:00Z</dcterms:created>
  <dcterms:modified xsi:type="dcterms:W3CDTF">2016-05-20T16:52:00Z</dcterms:modified>
</cp:coreProperties>
</file>